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DCB9A" w14:textId="28F1BEC1" w:rsidR="00521A17" w:rsidRDefault="00521A17">
      <w:r>
        <w:t xml:space="preserve">The class have </w:t>
      </w:r>
      <w:r w:rsidR="004751C9">
        <w:t xml:space="preserve">been given </w:t>
      </w:r>
      <w:r>
        <w:t>a lovely pack of activities but if you would like some more work to do</w:t>
      </w:r>
      <w:bookmarkStart w:id="0" w:name="_GoBack"/>
      <w:bookmarkEnd w:id="0"/>
      <w:r w:rsidR="00656E1F">
        <w:t>:</w:t>
      </w:r>
    </w:p>
    <w:p w14:paraId="2CB89628" w14:textId="77777777" w:rsidR="00521A17" w:rsidRDefault="00521A17"/>
    <w:p w14:paraId="406553C0" w14:textId="77777777" w:rsidR="00521A17" w:rsidRDefault="00521A17">
      <w:r>
        <w:t xml:space="preserve">Geography – countries </w:t>
      </w:r>
      <w:r w:rsidR="00656E1F">
        <w:t>of the world fact sheet activity and have a go at this:</w:t>
      </w:r>
      <w:r w:rsidR="00656E1F" w:rsidRPr="00656E1F">
        <w:t xml:space="preserve"> </w:t>
      </w:r>
      <w:hyperlink r:id="rId4" w:history="1">
        <w:r w:rsidR="00656E1F" w:rsidRPr="00656E1F">
          <w:rPr>
            <w:rStyle w:val="Hyperlink"/>
          </w:rPr>
          <w:t>https://www.playgeography.com/games/countries-of-the-world/</w:t>
        </w:r>
      </w:hyperlink>
    </w:p>
    <w:p w14:paraId="0A4AB0B7" w14:textId="77777777" w:rsidR="00656E1F" w:rsidRDefault="00656E1F"/>
    <w:p w14:paraId="6E6A064A" w14:textId="77777777" w:rsidR="00656E1F" w:rsidRDefault="00656E1F">
      <w:r>
        <w:t>Writing – sentence starters and speech punctuation</w:t>
      </w:r>
    </w:p>
    <w:p w14:paraId="74802C5B" w14:textId="77777777" w:rsidR="00656E1F" w:rsidRDefault="00656E1F"/>
    <w:p w14:paraId="7432996A" w14:textId="77777777" w:rsidR="00656E1F" w:rsidRDefault="00656E1F">
      <w:r>
        <w:t xml:space="preserve">Reading – poetry comprehension and listen to some stories: </w:t>
      </w:r>
      <w:hyperlink r:id="rId5" w:history="1">
        <w:r w:rsidRPr="00656E1F">
          <w:rPr>
            <w:rStyle w:val="Hyperlink"/>
          </w:rPr>
          <w:t>https://www.bbc.co.uk/iplayer/episodes/b00jdlm2/cbeebies-bedtime-stories</w:t>
        </w:r>
      </w:hyperlink>
    </w:p>
    <w:p w14:paraId="5434692C" w14:textId="77777777" w:rsidR="00656E1F" w:rsidRDefault="00656E1F"/>
    <w:p w14:paraId="79B3ABF3" w14:textId="77777777" w:rsidR="00656E1F" w:rsidRDefault="00656E1F">
      <w:r>
        <w:t xml:space="preserve">Spelling – Year 3 &amp; 4 words and have a go at this game: </w:t>
      </w:r>
      <w:hyperlink r:id="rId6" w:history="1">
        <w:r>
          <w:rPr>
            <w:rStyle w:val="Hyperlink"/>
          </w:rPr>
          <w:t>http://www.ictgames.com/mobilePage/spookySpellings/index.html</w:t>
        </w:r>
      </w:hyperlink>
    </w:p>
    <w:p w14:paraId="7CD889DA" w14:textId="77777777" w:rsidR="00656E1F" w:rsidRDefault="00656E1F"/>
    <w:p w14:paraId="1A2D64B6" w14:textId="77777777" w:rsidR="00656E1F" w:rsidRDefault="00656E1F">
      <w:r>
        <w:t>English skills</w:t>
      </w:r>
    </w:p>
    <w:p w14:paraId="5A7D5EFA" w14:textId="77777777" w:rsidR="00656E1F" w:rsidRDefault="00656E1F">
      <w:r>
        <w:t xml:space="preserve">Try some of these games: </w:t>
      </w:r>
      <w:hyperlink r:id="rId7" w:history="1">
        <w:r w:rsidRPr="00656E1F">
          <w:rPr>
            <w:rStyle w:val="Hyperlink"/>
          </w:rPr>
          <w:t>http://www.crickweb.co.uk/ks2literacy.html</w:t>
        </w:r>
      </w:hyperlink>
    </w:p>
    <w:p w14:paraId="16B173E4" w14:textId="77777777" w:rsidR="00521A17" w:rsidRDefault="00521A17"/>
    <w:p w14:paraId="30B7A7DA" w14:textId="77777777" w:rsidR="00521A17" w:rsidRDefault="00656E1F">
      <w:r>
        <w:t>Times tables</w:t>
      </w:r>
    </w:p>
    <w:p w14:paraId="10AF2E9D" w14:textId="77777777" w:rsidR="00656E1F" w:rsidRDefault="00656E1F">
      <w:r>
        <w:t xml:space="preserve">Try some of these games: </w:t>
      </w:r>
      <w:hyperlink r:id="rId8" w:history="1">
        <w:r w:rsidRPr="00656E1F">
          <w:rPr>
            <w:rStyle w:val="Hyperlink"/>
          </w:rPr>
          <w:t>http://www.crickweb.co.uk/ks2numeracy-multiplication.html</w:t>
        </w:r>
      </w:hyperlink>
    </w:p>
    <w:sectPr w:rsidR="00656E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A17"/>
    <w:rsid w:val="004751C9"/>
    <w:rsid w:val="00521A17"/>
    <w:rsid w:val="00656E1F"/>
    <w:rsid w:val="0099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50D05"/>
  <w15:chartTrackingRefBased/>
  <w15:docId w15:val="{66588223-7CFA-4372-9FBE-0BA817C90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6E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ickweb.co.uk/ks2numeracy-multiplication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rickweb.co.uk/ks2literacy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ctgames.com/mobilePage/spookySpellings/index.html" TargetMode="External"/><Relationship Id="rId5" Type="http://schemas.openxmlformats.org/officeDocument/2006/relationships/hyperlink" Target="https://www.bbc.co.uk/iplayer/episodes/b00jdlm2/cbeebies-bedtime-storie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playgeography.com/games/countries-of-the-world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SMBC Education ICT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 Brooker</dc:creator>
  <cp:keywords/>
  <dc:description/>
  <cp:lastModifiedBy>Simon Bass</cp:lastModifiedBy>
  <cp:revision>2</cp:revision>
  <dcterms:created xsi:type="dcterms:W3CDTF">2020-03-18T15:19:00Z</dcterms:created>
  <dcterms:modified xsi:type="dcterms:W3CDTF">2020-03-18T15:19:00Z</dcterms:modified>
</cp:coreProperties>
</file>